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AE" w:rsidRPr="002545AE" w:rsidRDefault="00837A23" w:rsidP="002545AE">
            <w:pPr>
              <w:ind w:left="164" w:right="275"/>
              <w:jc w:val="both"/>
              <w:rPr>
                <w:rFonts w:eastAsia="Times New Roman"/>
              </w:rPr>
            </w:pPr>
            <w:r w:rsidRPr="00802B6B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02B6B">
              <w:rPr>
                <w:rFonts w:eastAsia="Times New Roman"/>
              </w:rPr>
              <w:t xml:space="preserve"> </w:t>
            </w:r>
            <w:r w:rsidRPr="00802B6B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02B6B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02B6B">
              <w:rPr>
                <w:rFonts w:eastAsia="Times New Roman"/>
              </w:rPr>
              <w:t xml:space="preserve">по </w:t>
            </w:r>
            <w:r w:rsidR="00372BFB" w:rsidRPr="00802B6B">
              <w:rPr>
                <w:rFonts w:eastAsia="Times New Roman"/>
              </w:rPr>
              <w:t xml:space="preserve">проекту </w:t>
            </w:r>
            <w:r w:rsidR="002545AE" w:rsidRPr="002545AE">
              <w:rPr>
                <w:rFonts w:eastAsia="Calibri"/>
              </w:rPr>
              <w:t>постановления администрации муниципального района «Ивнянский район» «Об эффективности мер государственной поддержки малых форм хозяйствования Ивнянского района в 2024 году»</w:t>
            </w:r>
          </w:p>
          <w:p w:rsidR="00837A23" w:rsidRPr="00EA2A51" w:rsidRDefault="00837A23" w:rsidP="003C1C2E">
            <w:pPr>
              <w:pStyle w:val="a8"/>
              <w:ind w:left="20" w:right="20" w:firstLine="831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545AE">
              <w:rPr>
                <w:rFonts w:eastAsia="Times New Roman"/>
              </w:rPr>
              <w:t>21</w:t>
            </w:r>
            <w:r w:rsidR="00F548FB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</w:t>
            </w:r>
            <w:r w:rsidR="002545AE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545AE">
              <w:rPr>
                <w:rFonts w:eastAsia="Times New Roman"/>
              </w:rPr>
              <w:t>04</w:t>
            </w:r>
            <w:r w:rsidR="00F14388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</w:t>
            </w:r>
            <w:r w:rsidR="002545AE">
              <w:rPr>
                <w:rFonts w:eastAsia="Times New Roman"/>
              </w:rPr>
              <w:t>2</w:t>
            </w:r>
            <w:bookmarkStart w:id="0" w:name="_GoBack"/>
            <w:bookmarkEnd w:id="0"/>
            <w:r w:rsidR="00ED69D2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06930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545AE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1C2E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02B6B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D69D2"/>
    <w:rsid w:val="00EF074D"/>
    <w:rsid w:val="00F12D93"/>
    <w:rsid w:val="00F14388"/>
    <w:rsid w:val="00F20BD8"/>
    <w:rsid w:val="00F548FB"/>
    <w:rsid w:val="00F60E93"/>
    <w:rsid w:val="00F77FD2"/>
    <w:rsid w:val="00FB6400"/>
    <w:rsid w:val="00FC2FCB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FF47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paragraph" w:styleId="a8">
    <w:name w:val="Body Text"/>
    <w:basedOn w:val="a"/>
    <w:link w:val="a9"/>
    <w:uiPriority w:val="99"/>
    <w:unhideWhenUsed/>
    <w:rsid w:val="003C1C2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C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95</cp:revision>
  <dcterms:created xsi:type="dcterms:W3CDTF">2021-04-09T06:48:00Z</dcterms:created>
  <dcterms:modified xsi:type="dcterms:W3CDTF">2024-11-20T05:38:00Z</dcterms:modified>
</cp:coreProperties>
</file>